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8C" w:rsidRPr="00BA51CA" w:rsidRDefault="00BA51CA" w:rsidP="00BA51CA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BA51CA">
        <w:rPr>
          <w:rFonts w:ascii="Arial" w:hAnsi="Arial" w:cs="Arial"/>
          <w:b/>
          <w:sz w:val="24"/>
          <w:szCs w:val="24"/>
          <w:lang w:val="es-MX"/>
        </w:rPr>
        <w:t>RESUMEN</w:t>
      </w:r>
    </w:p>
    <w:p w:rsidR="00BA51CA" w:rsidRDefault="00BA51CA">
      <w:pPr>
        <w:rPr>
          <w:lang w:val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504"/>
      </w:tblGrid>
      <w:tr w:rsidR="00BA51CA" w:rsidRPr="00BA51CA" w:rsidTr="00BA51CA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76"/>
              <w:gridCol w:w="7228"/>
            </w:tblGrid>
            <w:tr w:rsidR="00BA51CA" w:rsidRPr="00BA51CA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BA51CA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Autor</w:t>
                  </w:r>
                </w:p>
              </w:tc>
              <w:tc>
                <w:tcPr>
                  <w:tcW w:w="0" w:type="auto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4" w:history="1">
                    <w:r w:rsidRPr="00BA51C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Santillana Villanueva, N.L.</w:t>
                    </w:r>
                  </w:hyperlink>
                  <w:r w:rsidRPr="00BA51C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BA51CA" w:rsidRPr="00BA51CA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BA51CA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Autor corporativo</w:t>
                  </w:r>
                </w:p>
              </w:tc>
              <w:tc>
                <w:tcPr>
                  <w:tcW w:w="0" w:type="auto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5" w:history="1">
                    <w:r w:rsidRPr="00BA51C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Universidad Nacional Agraria La Molina, Lima (Perú). Escuela de Postgrado. Programa Doctoral en Ciencias e Ingeniería Biológicas</w:t>
                    </w:r>
                  </w:hyperlink>
                  <w:r w:rsidRPr="00BA51C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BA51CA" w:rsidRPr="00BA51CA" w:rsidRDefault="00BA51CA" w:rsidP="00BA51C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</w:p>
        </w:tc>
      </w:tr>
    </w:tbl>
    <w:p w:rsidR="00BA51CA" w:rsidRPr="00BA51CA" w:rsidRDefault="00BA51CA" w:rsidP="00BA51CA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vanish/>
          <w:color w:val="444444"/>
          <w:kern w:val="36"/>
          <w:sz w:val="20"/>
          <w:szCs w:val="20"/>
          <w:lang w:eastAsia="es-E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504"/>
      </w:tblGrid>
      <w:tr w:rsidR="00BA51CA" w:rsidRPr="00BA51CA" w:rsidTr="00BA51CA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76"/>
              <w:gridCol w:w="7228"/>
            </w:tblGrid>
            <w:tr w:rsidR="00BA51CA" w:rsidRPr="00BA51CA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BA51CA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Título</w:t>
                  </w:r>
                </w:p>
              </w:tc>
              <w:tc>
                <w:tcPr>
                  <w:tcW w:w="0" w:type="auto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r w:rsidRPr="00BA51CA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lang w:eastAsia="es-ES"/>
                    </w:rPr>
                    <w:t xml:space="preserve">Caracterización de cepas de </w:t>
                  </w:r>
                  <w:proofErr w:type="spellStart"/>
                  <w:r w:rsidRPr="00BA51CA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lang w:eastAsia="es-ES"/>
                    </w:rPr>
                    <w:t>Rhizobium</w:t>
                  </w:r>
                  <w:proofErr w:type="spellEnd"/>
                  <w:r w:rsidRPr="00BA51CA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lang w:eastAsia="es-ES"/>
                    </w:rPr>
                    <w:t xml:space="preserve"> aisladas de Vicia faba L. y </w:t>
                  </w:r>
                  <w:proofErr w:type="spellStart"/>
                  <w:r w:rsidRPr="00BA51CA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lang w:eastAsia="es-ES"/>
                    </w:rPr>
                    <w:t>Pisum</w:t>
                  </w:r>
                  <w:proofErr w:type="spellEnd"/>
                  <w:r w:rsidRPr="00BA51CA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lang w:eastAsia="es-ES"/>
                    </w:rPr>
                    <w:t xml:space="preserve"> </w:t>
                  </w:r>
                  <w:proofErr w:type="spellStart"/>
                  <w:r w:rsidRPr="00BA51CA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lang w:eastAsia="es-ES"/>
                    </w:rPr>
                    <w:t>sativum</w:t>
                  </w:r>
                  <w:proofErr w:type="spellEnd"/>
                  <w:r w:rsidRPr="00BA51CA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lang w:eastAsia="es-ES"/>
                    </w:rPr>
                    <w:t xml:space="preserve"> </w:t>
                  </w:r>
                  <w:proofErr w:type="spellStart"/>
                  <w:r w:rsidRPr="00BA51CA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lang w:eastAsia="es-ES"/>
                    </w:rPr>
                    <w:t>var</w:t>
                  </w:r>
                  <w:proofErr w:type="spellEnd"/>
                  <w:r w:rsidRPr="00BA51CA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lang w:eastAsia="es-ES"/>
                    </w:rPr>
                    <w:t xml:space="preserve">. </w:t>
                  </w:r>
                  <w:proofErr w:type="spellStart"/>
                  <w:r w:rsidRPr="00BA51CA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lang w:eastAsia="es-ES"/>
                    </w:rPr>
                    <w:t>macrocarpum</w:t>
                  </w:r>
                  <w:proofErr w:type="spellEnd"/>
                </w:p>
              </w:tc>
            </w:tr>
          </w:tbl>
          <w:p w:rsidR="00BA51CA" w:rsidRPr="00BA51CA" w:rsidRDefault="00BA51CA" w:rsidP="00BA51C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</w:p>
        </w:tc>
      </w:tr>
    </w:tbl>
    <w:p w:rsidR="00BA51CA" w:rsidRPr="00BA51CA" w:rsidRDefault="00BA51CA" w:rsidP="00BA51C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vanish/>
          <w:color w:val="444444"/>
          <w:sz w:val="20"/>
          <w:szCs w:val="20"/>
          <w:lang w:eastAsia="es-E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504"/>
      </w:tblGrid>
      <w:tr w:rsidR="00BA51CA" w:rsidRPr="00BA51CA" w:rsidTr="00BA51CA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76"/>
              <w:gridCol w:w="7228"/>
            </w:tblGrid>
            <w:tr w:rsidR="00BA51CA" w:rsidRPr="00BA51CA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BA51CA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Impreso</w:t>
                  </w:r>
                </w:p>
              </w:tc>
              <w:tc>
                <w:tcPr>
                  <w:tcW w:w="0" w:type="auto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r w:rsidRPr="00BA51C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Lima (Perú) 2007</w:t>
                  </w:r>
                </w:p>
              </w:tc>
            </w:tr>
          </w:tbl>
          <w:p w:rsidR="00BA51CA" w:rsidRPr="00BA51CA" w:rsidRDefault="00BA51CA" w:rsidP="00BA51C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</w:p>
        </w:tc>
      </w:tr>
    </w:tbl>
    <w:p w:rsidR="00BA51CA" w:rsidRPr="00BA51CA" w:rsidRDefault="00BA51CA" w:rsidP="00BA51CA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F7960C"/>
          <w:sz w:val="20"/>
          <w:szCs w:val="20"/>
          <w:lang w:eastAsia="es-ES"/>
        </w:rPr>
      </w:pPr>
      <w:proofErr w:type="spellStart"/>
      <w:r w:rsidRPr="00BA51CA">
        <w:rPr>
          <w:rFonts w:ascii="Trebuchet MS" w:eastAsia="Times New Roman" w:hAnsi="Trebuchet MS" w:cs="Times New Roman"/>
          <w:b/>
          <w:bCs/>
          <w:color w:val="F7960C"/>
          <w:sz w:val="20"/>
          <w:szCs w:val="20"/>
          <w:lang w:eastAsia="es-ES"/>
        </w:rPr>
        <w:t>Copias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15"/>
        <w:gridCol w:w="4743"/>
        <w:gridCol w:w="1696"/>
      </w:tblGrid>
      <w:tr w:rsidR="00BA51CA" w:rsidRPr="00BA51CA" w:rsidTr="00BA51CA">
        <w:trPr>
          <w:tblCellSpacing w:w="0" w:type="dxa"/>
        </w:trPr>
        <w:tc>
          <w:tcPr>
            <w:tcW w:w="2000" w:type="pct"/>
            <w:shd w:val="clear" w:color="auto" w:fill="FFFFFF"/>
            <w:tcMar>
              <w:top w:w="9" w:type="dxa"/>
              <w:left w:w="75" w:type="dxa"/>
              <w:bottom w:w="9" w:type="dxa"/>
              <w:right w:w="75" w:type="dxa"/>
            </w:tcMar>
            <w:vAlign w:val="center"/>
            <w:hideMark/>
          </w:tcPr>
          <w:p w:rsidR="00BA51CA" w:rsidRPr="00BA51CA" w:rsidRDefault="00BA51CA" w:rsidP="00BA51CA">
            <w:pPr>
              <w:spacing w:after="187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ES"/>
              </w:rPr>
            </w:pPr>
            <w:r w:rsidRPr="00BA51CA"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ES"/>
              </w:rPr>
              <w:t xml:space="preserve">Ubicación </w:t>
            </w:r>
          </w:p>
        </w:tc>
        <w:tc>
          <w:tcPr>
            <w:tcW w:w="1300" w:type="pct"/>
            <w:shd w:val="clear" w:color="auto" w:fill="FFFFFF"/>
            <w:tcMar>
              <w:top w:w="9" w:type="dxa"/>
              <w:left w:w="75" w:type="dxa"/>
              <w:bottom w:w="9" w:type="dxa"/>
              <w:right w:w="75" w:type="dxa"/>
            </w:tcMar>
            <w:vAlign w:val="center"/>
            <w:hideMark/>
          </w:tcPr>
          <w:p w:rsidR="00BA51CA" w:rsidRPr="00BA51CA" w:rsidRDefault="00BA51CA" w:rsidP="00BA51CA">
            <w:pPr>
              <w:spacing w:after="187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ES"/>
              </w:rPr>
            </w:pPr>
            <w:r w:rsidRPr="00BA51CA"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ES"/>
              </w:rPr>
              <w:t xml:space="preserve">Código </w:t>
            </w:r>
          </w:p>
        </w:tc>
        <w:tc>
          <w:tcPr>
            <w:tcW w:w="1700" w:type="pct"/>
            <w:shd w:val="clear" w:color="auto" w:fill="FFFFFF"/>
            <w:tcMar>
              <w:top w:w="9" w:type="dxa"/>
              <w:left w:w="75" w:type="dxa"/>
              <w:bottom w:w="9" w:type="dxa"/>
              <w:right w:w="75" w:type="dxa"/>
            </w:tcMar>
            <w:vAlign w:val="center"/>
            <w:hideMark/>
          </w:tcPr>
          <w:p w:rsidR="00BA51CA" w:rsidRPr="00BA51CA" w:rsidRDefault="00BA51CA" w:rsidP="00BA51CA">
            <w:pPr>
              <w:spacing w:after="187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ES"/>
              </w:rPr>
            </w:pPr>
            <w:r w:rsidRPr="00BA51CA"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ES"/>
              </w:rPr>
              <w:t xml:space="preserve">Estado </w:t>
            </w:r>
          </w:p>
        </w:tc>
      </w:tr>
      <w:tr w:rsidR="00BA51CA" w:rsidRPr="00BA51CA" w:rsidTr="00BA51CA">
        <w:trPr>
          <w:tblCellSpacing w:w="0" w:type="dxa"/>
        </w:trPr>
        <w:tc>
          <w:tcPr>
            <w:tcW w:w="2000" w:type="pct"/>
            <w:tcBorders>
              <w:top w:val="single" w:sz="4" w:space="0" w:color="ECECEC"/>
              <w:bottom w:val="nil"/>
            </w:tcBorders>
            <w:shd w:val="clear" w:color="auto" w:fill="FFFFFF"/>
            <w:tcMar>
              <w:top w:w="9" w:type="dxa"/>
              <w:left w:w="75" w:type="dxa"/>
              <w:bottom w:w="9" w:type="dxa"/>
              <w:right w:w="75" w:type="dxa"/>
            </w:tcMar>
            <w:hideMark/>
          </w:tcPr>
          <w:p w:rsidR="00BA51CA" w:rsidRPr="00BA51CA" w:rsidRDefault="00BA51CA" w:rsidP="00BA51C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  <w:r w:rsidRPr="00BA51CA"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  <w:t xml:space="preserve"> Sala Tesis </w:t>
            </w:r>
          </w:p>
        </w:tc>
        <w:tc>
          <w:tcPr>
            <w:tcW w:w="1300" w:type="pct"/>
            <w:tcBorders>
              <w:top w:val="single" w:sz="4" w:space="0" w:color="ECECEC"/>
              <w:bottom w:val="nil"/>
            </w:tcBorders>
            <w:shd w:val="clear" w:color="auto" w:fill="FFFFFF"/>
            <w:tcMar>
              <w:top w:w="9" w:type="dxa"/>
              <w:left w:w="75" w:type="dxa"/>
              <w:bottom w:w="9" w:type="dxa"/>
              <w:right w:w="75" w:type="dxa"/>
            </w:tcMar>
            <w:hideMark/>
          </w:tcPr>
          <w:p w:rsidR="00BA51CA" w:rsidRPr="00BA51CA" w:rsidRDefault="00BA51CA" w:rsidP="00BA51C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  <w:r w:rsidRPr="00BA51CA"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  <w:t> </w:t>
            </w:r>
            <w:hyperlink r:id="rId6" w:history="1">
              <w:r w:rsidRPr="00BA51CA">
                <w:rPr>
                  <w:rFonts w:ascii="Arial" w:eastAsia="Times New Roman" w:hAnsi="Arial" w:cs="Arial"/>
                  <w:b/>
                  <w:bCs/>
                  <w:color w:val="014184"/>
                  <w:sz w:val="18"/>
                  <w:szCs w:val="18"/>
                  <w:lang w:eastAsia="es-ES"/>
                </w:rPr>
                <w:t>F30 S25 - T</w:t>
              </w:r>
            </w:hyperlink>
            <w:r w:rsidRPr="00BA51CA"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  <w:t xml:space="preserve"> c.3</w:t>
            </w:r>
          </w:p>
        </w:tc>
        <w:tc>
          <w:tcPr>
            <w:tcW w:w="1700" w:type="pct"/>
            <w:tcBorders>
              <w:top w:val="single" w:sz="4" w:space="0" w:color="ECECEC"/>
              <w:bottom w:val="nil"/>
            </w:tcBorders>
            <w:shd w:val="clear" w:color="auto" w:fill="FFFFFF"/>
            <w:tcMar>
              <w:top w:w="9" w:type="dxa"/>
              <w:left w:w="75" w:type="dxa"/>
              <w:bottom w:w="9" w:type="dxa"/>
              <w:right w:w="75" w:type="dxa"/>
            </w:tcMar>
            <w:hideMark/>
          </w:tcPr>
          <w:p w:rsidR="00BA51CA" w:rsidRPr="00BA51CA" w:rsidRDefault="00BA51CA" w:rsidP="00BA51C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  <w:r w:rsidRPr="00BA51CA"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  <w:t xml:space="preserve"> USO EN SALA </w:t>
            </w:r>
          </w:p>
        </w:tc>
      </w:tr>
      <w:tr w:rsidR="00BA51CA" w:rsidRPr="00BA51CA" w:rsidTr="00BA51CA">
        <w:tblPrEx>
          <w:tblCellSpacing w:w="0" w:type="nil"/>
          <w:shd w:val="clear" w:color="auto" w:fill="auto"/>
        </w:tblPrEx>
        <w:trPr>
          <w:gridBefore w:val="1"/>
          <w:gridAfter w:val="1"/>
          <w:wBefore w:w="75" w:type="dxa"/>
          <w:wAfter w:w="75" w:type="dxa"/>
        </w:trPr>
        <w:tc>
          <w:tcPr>
            <w:tcW w:w="0" w:type="auto"/>
            <w:vAlign w:val="center"/>
            <w:hideMark/>
          </w:tcPr>
          <w:tbl>
            <w:tblPr>
              <w:tblW w:w="4743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55"/>
              <w:gridCol w:w="3488"/>
            </w:tblGrid>
            <w:tr w:rsidR="00BA51CA" w:rsidRPr="00BA51CA" w:rsidTr="00BA51CA">
              <w:trPr>
                <w:jc w:val="center"/>
              </w:trPr>
              <w:tc>
                <w:tcPr>
                  <w:tcW w:w="1323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BA51CA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Descripción</w:t>
                  </w:r>
                </w:p>
              </w:tc>
              <w:tc>
                <w:tcPr>
                  <w:tcW w:w="3677" w:type="pct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r w:rsidRPr="00BA51C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142 p. 22 tablas; 336 ref.</w:t>
                  </w:r>
                </w:p>
              </w:tc>
            </w:tr>
            <w:tr w:rsidR="00BA51CA" w:rsidRPr="00BA51CA" w:rsidTr="00BA51CA">
              <w:trPr>
                <w:jc w:val="center"/>
              </w:trPr>
              <w:tc>
                <w:tcPr>
                  <w:tcW w:w="1323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BA51CA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Tesis</w:t>
                  </w:r>
                </w:p>
              </w:tc>
              <w:tc>
                <w:tcPr>
                  <w:tcW w:w="3677" w:type="pct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r w:rsidRPr="00BA51C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Tesis (</w:t>
                  </w:r>
                  <w:proofErr w:type="spellStart"/>
                  <w:r w:rsidRPr="00BA51C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Ph</w:t>
                  </w:r>
                  <w:proofErr w:type="spellEnd"/>
                  <w:r w:rsidRPr="00BA51C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D)</w:t>
                  </w:r>
                </w:p>
              </w:tc>
            </w:tr>
            <w:tr w:rsidR="00BA51CA" w:rsidRPr="00BA51CA" w:rsidTr="00BA51CA">
              <w:trPr>
                <w:jc w:val="center"/>
              </w:trPr>
              <w:tc>
                <w:tcPr>
                  <w:tcW w:w="1323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BA51CA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Bibliografía</w:t>
                  </w:r>
                </w:p>
              </w:tc>
              <w:tc>
                <w:tcPr>
                  <w:tcW w:w="3677" w:type="pct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r w:rsidRPr="00BA51C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Postgrado</w:t>
                  </w:r>
                </w:p>
              </w:tc>
            </w:tr>
            <w:tr w:rsidR="00BA51CA" w:rsidRPr="00BA51CA" w:rsidTr="00BA51CA">
              <w:trPr>
                <w:jc w:val="center"/>
              </w:trPr>
              <w:tc>
                <w:tcPr>
                  <w:tcW w:w="1323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BA51CA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Sumario</w:t>
                  </w:r>
                </w:p>
              </w:tc>
              <w:tc>
                <w:tcPr>
                  <w:tcW w:w="3677" w:type="pct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r w:rsidRPr="00BA51C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Sumario (Es, En)</w:t>
                  </w:r>
                </w:p>
              </w:tc>
            </w:tr>
            <w:tr w:rsidR="00BA51CA" w:rsidRPr="00BA51CA" w:rsidTr="00BA51CA">
              <w:trPr>
                <w:jc w:val="center"/>
              </w:trPr>
              <w:tc>
                <w:tcPr>
                  <w:tcW w:w="1323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BA51CA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Materia</w:t>
                  </w:r>
                </w:p>
              </w:tc>
              <w:tc>
                <w:tcPr>
                  <w:tcW w:w="3677" w:type="pct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7" w:history="1">
                    <w:r w:rsidRPr="00BA51C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RHIZOBIUM</w:t>
                    </w:r>
                  </w:hyperlink>
                  <w:r w:rsidRPr="00BA51C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BA51CA" w:rsidRPr="00BA51CA" w:rsidTr="00BA51C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7" w:type="pct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8" w:history="1">
                    <w:r w:rsidRPr="00BA51C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VICIA FABA</w:t>
                    </w:r>
                  </w:hyperlink>
                  <w:r w:rsidRPr="00BA51C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BA51CA" w:rsidRPr="00BA51CA" w:rsidTr="00BA51C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7" w:type="pct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9" w:history="1">
                    <w:r w:rsidRPr="00BA51C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PISUM SATIVUM VAR. MACROCARPUM</w:t>
                    </w:r>
                  </w:hyperlink>
                  <w:r w:rsidRPr="00BA51C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BA51CA" w:rsidRPr="00BA51CA" w:rsidTr="00BA51C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7" w:type="pct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0" w:history="1">
                    <w:r w:rsidRPr="00BA51C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LEGUMINOSAS</w:t>
                    </w:r>
                  </w:hyperlink>
                  <w:r w:rsidRPr="00BA51C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BA51CA" w:rsidRPr="00BA51CA" w:rsidTr="00BA51C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7" w:type="pct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1" w:history="1">
                    <w:r w:rsidRPr="00BA51C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NODULACION</w:t>
                    </w:r>
                  </w:hyperlink>
                  <w:r w:rsidRPr="00BA51C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BA51CA" w:rsidRPr="00BA51CA" w:rsidTr="00BA51C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7" w:type="pct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2" w:history="1">
                    <w:r w:rsidRPr="00BA51C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CARACTERISTICAS AGRONOMICAS</w:t>
                    </w:r>
                  </w:hyperlink>
                  <w:r w:rsidRPr="00BA51C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BA51CA" w:rsidRPr="00BA51CA" w:rsidTr="00BA51C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7" w:type="pct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3" w:history="1">
                    <w:r w:rsidRPr="00BA51C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BACTERIA</w:t>
                    </w:r>
                  </w:hyperlink>
                  <w:r w:rsidRPr="00BA51C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BA51CA" w:rsidRPr="00BA51CA" w:rsidTr="00BA51C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7" w:type="pct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4" w:history="1">
                    <w:r w:rsidRPr="00BA51C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SIMBIOSIS</w:t>
                    </w:r>
                  </w:hyperlink>
                  <w:r w:rsidRPr="00BA51C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BA51CA" w:rsidRPr="00BA51CA" w:rsidTr="00BA51C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7" w:type="pct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5" w:history="1">
                    <w:r w:rsidRPr="00BA51C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FILOGENIA</w:t>
                    </w:r>
                  </w:hyperlink>
                  <w:r w:rsidRPr="00BA51C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BA51CA" w:rsidRPr="00BA51CA" w:rsidTr="00BA51C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7" w:type="pct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6" w:history="1">
                    <w:r w:rsidRPr="00BA51C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FENOTIPOS</w:t>
                    </w:r>
                  </w:hyperlink>
                  <w:r w:rsidRPr="00BA51C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BA51CA" w:rsidRPr="00BA51CA" w:rsidTr="00BA51C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7" w:type="pct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7" w:history="1">
                    <w:r w:rsidRPr="00BA51C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INOCULACION</w:t>
                    </w:r>
                  </w:hyperlink>
                  <w:r w:rsidRPr="00BA51C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BA51CA" w:rsidRPr="00BA51CA" w:rsidTr="00BA51C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7" w:type="pct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8" w:history="1">
                    <w:r w:rsidRPr="00BA51C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SEMILLAS</w:t>
                    </w:r>
                  </w:hyperlink>
                  <w:r w:rsidRPr="00BA51C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BA51CA" w:rsidRPr="00BA51CA" w:rsidTr="00BA51C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7" w:type="pct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9" w:history="1">
                    <w:r w:rsidRPr="00BA51C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SIEMBRA</w:t>
                    </w:r>
                  </w:hyperlink>
                  <w:r w:rsidRPr="00BA51C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BA51CA" w:rsidRPr="00BA51CA" w:rsidTr="00BA51C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7" w:type="pct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20" w:history="1">
                    <w:r w:rsidRPr="00BA51C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EXPERIMENTACION</w:t>
                    </w:r>
                  </w:hyperlink>
                  <w:r w:rsidRPr="00BA51C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BA51CA" w:rsidRPr="00BA51CA" w:rsidTr="00BA51C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7" w:type="pct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21" w:history="1">
                    <w:r w:rsidRPr="00BA51C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PERU</w:t>
                    </w:r>
                  </w:hyperlink>
                  <w:r w:rsidRPr="00BA51C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BA51CA" w:rsidRPr="00BA51CA" w:rsidTr="00BA51C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7" w:type="pct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22" w:history="1">
                    <w:r w:rsidRPr="00BA51C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CEPAS DE RHIZOBIUM</w:t>
                    </w:r>
                  </w:hyperlink>
                  <w:r w:rsidRPr="00BA51C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BA51CA" w:rsidRPr="00BA51CA" w:rsidTr="00BA51C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7" w:type="pct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23" w:history="1">
                    <w:r w:rsidRPr="00BA51C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HABA</w:t>
                    </w:r>
                  </w:hyperlink>
                  <w:r w:rsidRPr="00BA51C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BA51CA" w:rsidRPr="00BA51CA" w:rsidTr="00BA51C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7" w:type="pct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24" w:history="1">
                    <w:r w:rsidRPr="00BA51C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ARVEJA</w:t>
                    </w:r>
                  </w:hyperlink>
                  <w:r w:rsidRPr="00BA51C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BA51CA" w:rsidRPr="00BA51CA" w:rsidTr="00BA51C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7" w:type="pct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25" w:history="1">
                    <w:r w:rsidRPr="00BA51C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DIVERSIDAD GENETICA</w:t>
                    </w:r>
                  </w:hyperlink>
                  <w:r w:rsidRPr="00BA51C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BA51CA" w:rsidRPr="00BA51CA" w:rsidTr="00BA51C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7" w:type="pct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26" w:history="1">
                    <w:r w:rsidRPr="00BA51CA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RIZOBIOS</w:t>
                    </w:r>
                  </w:hyperlink>
                  <w:r w:rsidRPr="00BA51C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BA51CA" w:rsidRPr="00BA51CA" w:rsidTr="00BA51CA">
              <w:trPr>
                <w:jc w:val="center"/>
              </w:trPr>
              <w:tc>
                <w:tcPr>
                  <w:tcW w:w="1323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BA51CA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Nº estándar</w:t>
                  </w:r>
                </w:p>
              </w:tc>
              <w:tc>
                <w:tcPr>
                  <w:tcW w:w="3677" w:type="pct"/>
                  <w:hideMark/>
                </w:tcPr>
                <w:p w:rsidR="00BA51CA" w:rsidRPr="00BA51CA" w:rsidRDefault="00BA51CA" w:rsidP="00BA51C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r w:rsidRPr="00BA51CA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PE2008000621 B/M EUVZ F30;;</w:t>
                  </w:r>
                </w:p>
              </w:tc>
            </w:tr>
          </w:tbl>
          <w:p w:rsidR="00BA51CA" w:rsidRPr="00BA51CA" w:rsidRDefault="00BA51CA" w:rsidP="00BA51CA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</w:p>
        </w:tc>
      </w:tr>
    </w:tbl>
    <w:p w:rsidR="00BA51CA" w:rsidRDefault="00BA51CA">
      <w:pPr>
        <w:rPr>
          <w:lang w:val="es-MX"/>
        </w:rPr>
      </w:pPr>
    </w:p>
    <w:p w:rsidR="00BA51CA" w:rsidRDefault="00BA51CA">
      <w:pPr>
        <w:rPr>
          <w:lang w:val="es-MX"/>
        </w:rPr>
      </w:pPr>
    </w:p>
    <w:p w:rsidR="00BA51CA" w:rsidRPr="00BA51CA" w:rsidRDefault="00BA51CA">
      <w:pPr>
        <w:rPr>
          <w:lang w:val="es-MX"/>
        </w:rPr>
      </w:pPr>
    </w:p>
    <w:sectPr w:rsidR="00BA51CA" w:rsidRPr="00BA51CA" w:rsidSect="003855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A51CA"/>
    <w:rsid w:val="00240A8B"/>
    <w:rsid w:val="00385509"/>
    <w:rsid w:val="004D1CAD"/>
    <w:rsid w:val="00721D05"/>
    <w:rsid w:val="00AC6FC7"/>
    <w:rsid w:val="00BA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509"/>
  </w:style>
  <w:style w:type="paragraph" w:styleId="Ttulo1">
    <w:name w:val="heading 1"/>
    <w:basedOn w:val="Normal"/>
    <w:link w:val="Ttulo1Car"/>
    <w:uiPriority w:val="9"/>
    <w:qFormat/>
    <w:rsid w:val="00BA5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51C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BA51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9953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3627">
                              <w:marLeft w:val="1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135837">
                                  <w:marLeft w:val="5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5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.lamolina.edu.pe/search~S1*spi?/dVICIA+FABA/dvicia+faba/-3,-1,0,B/browse" TargetMode="External"/><Relationship Id="rId13" Type="http://schemas.openxmlformats.org/officeDocument/2006/relationships/hyperlink" Target="http://ban.lamolina.edu.pe/search~S1*spi?/dBACTERIA/dbacteria/-3,-1,0,B/browse" TargetMode="External"/><Relationship Id="rId18" Type="http://schemas.openxmlformats.org/officeDocument/2006/relationships/hyperlink" Target="http://ban.lamolina.edu.pe/search~S1*spi?/dSEMILLAS/dsemillas/-3,-1,0,B/browse" TargetMode="External"/><Relationship Id="rId26" Type="http://schemas.openxmlformats.org/officeDocument/2006/relationships/hyperlink" Target="http://ban.lamolina.edu.pe/search~S1*spi?/dRIZOBIOS/drizobios/-3,-1,0,B/brows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n.lamolina.edu.pe/search~S1*spi?/dPERU/dperu/-3,-1,0,B/browse" TargetMode="External"/><Relationship Id="rId7" Type="http://schemas.openxmlformats.org/officeDocument/2006/relationships/hyperlink" Target="http://ban.lamolina.edu.pe/search~S1*spi?/dRHIZOBIUM/drhizobium/-3,-1,0,B/browse" TargetMode="External"/><Relationship Id="rId12" Type="http://schemas.openxmlformats.org/officeDocument/2006/relationships/hyperlink" Target="http://ban.lamolina.edu.pe/search~S1*spi?/dCARACTERISTICAS+AGRONOMICAS/dcaracteristicas+agronomicas/-3,-1,0,B/browse" TargetMode="External"/><Relationship Id="rId17" Type="http://schemas.openxmlformats.org/officeDocument/2006/relationships/hyperlink" Target="http://ban.lamolina.edu.pe/search~S1*spi?/dINOCULACION/dinoculacion/-3,-1,0,B/browse" TargetMode="External"/><Relationship Id="rId25" Type="http://schemas.openxmlformats.org/officeDocument/2006/relationships/hyperlink" Target="http://ban.lamolina.edu.pe/search~S1*spi?/dDIVERSIDAD+GENETICA/ddiversidad+genetica/-3,-1,0,B/brow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n.lamolina.edu.pe/search~S1*spi?/dFENOTIPOS/dfenotipos/-3,-1,0,B/browse" TargetMode="External"/><Relationship Id="rId20" Type="http://schemas.openxmlformats.org/officeDocument/2006/relationships/hyperlink" Target="http://ban.lamolina.edu.pe/search~S1*spi?/dEXPERIMENTACION/dexperimentacion/-3,-1,0,B/browse" TargetMode="External"/><Relationship Id="rId1" Type="http://schemas.openxmlformats.org/officeDocument/2006/relationships/styles" Target="styles.xml"/><Relationship Id="rId6" Type="http://schemas.openxmlformats.org/officeDocument/2006/relationships/hyperlink" Target="http://ban.lamolina.edu.pe/search~S1*spi?/cF30+S25+-+T/cf++++30+s25+t/-3,-1,,E/browse" TargetMode="External"/><Relationship Id="rId11" Type="http://schemas.openxmlformats.org/officeDocument/2006/relationships/hyperlink" Target="http://ban.lamolina.edu.pe/search~S1*spi?/dNODULACION/dnodulacion/-3,-1,0,B/browse" TargetMode="External"/><Relationship Id="rId24" Type="http://schemas.openxmlformats.org/officeDocument/2006/relationships/hyperlink" Target="http://ban.lamolina.edu.pe/search~S1*spi?/dARVEJA/darveja/-3,-1,0,B/browse" TargetMode="External"/><Relationship Id="rId5" Type="http://schemas.openxmlformats.org/officeDocument/2006/relationships/hyperlink" Target="http://ban.lamolina.edu.pe/search~S1*spi?/aUniversidad+Nacional+Agraria+La+Molina%2C+Lima+%28Per%7bu00FA%7d%29.+Escuela+de+Postgrado.+Programa+Doctoral+en+Ciencias+e+Ingenier%7bu00ED%7da+Biol%7bu00F3%7dgicas/auniversidad+nacional+agraria+la+molina+lima+peru+escuela+de+postgrado+programa+doctoral+en+ciencias+e+ingenieria+biologicas/-3,-1,0,B/browse" TargetMode="External"/><Relationship Id="rId15" Type="http://schemas.openxmlformats.org/officeDocument/2006/relationships/hyperlink" Target="http://ban.lamolina.edu.pe/search~S1*spi?/dFILOGENIA/dfilogenia/-3,-1,0,B/browse" TargetMode="External"/><Relationship Id="rId23" Type="http://schemas.openxmlformats.org/officeDocument/2006/relationships/hyperlink" Target="http://ban.lamolina.edu.pe/search~S1*spi?/dHABA/dhaba/-3,-1,0,B/brows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an.lamolina.edu.pe/search~S1*spi?/dLEGUMINOSAS/dleguminosas/-3,-1,0,B/browse" TargetMode="External"/><Relationship Id="rId19" Type="http://schemas.openxmlformats.org/officeDocument/2006/relationships/hyperlink" Target="http://ban.lamolina.edu.pe/search~S1*spi?/dSIEMBRA/dsiembra/-3,-1,0,B/browse" TargetMode="External"/><Relationship Id="rId4" Type="http://schemas.openxmlformats.org/officeDocument/2006/relationships/hyperlink" Target="http://ban.lamolina.edu.pe/search~S1*spi?/aSantillana+Villanueva%2C+N.L./asantillana+villanueva+n+l/-3,-1,0,B/browse" TargetMode="External"/><Relationship Id="rId9" Type="http://schemas.openxmlformats.org/officeDocument/2006/relationships/hyperlink" Target="http://ban.lamolina.edu.pe/search~S1*spi?/dPISUM+SATIVUM+VAR.+MACROCARPUM/dpisum+sativum+var+macrocarpum/-3,-1,0,B/browse" TargetMode="External"/><Relationship Id="rId14" Type="http://schemas.openxmlformats.org/officeDocument/2006/relationships/hyperlink" Target="http://ban.lamolina.edu.pe/search~S1*spi?/dSIMBIOSIS/dsimbiosis/-3,-1,0,B/browse" TargetMode="External"/><Relationship Id="rId22" Type="http://schemas.openxmlformats.org/officeDocument/2006/relationships/hyperlink" Target="http://ban.lamolina.edu.pe/search~S1*spi?/dCEPAS+DE+RHIZOBIUM/dcepas+de+rhizobium/-3,-1,0,B/brows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543</Words>
  <Characters>2989</Characters>
  <Application>Microsoft Office Word</Application>
  <DocSecurity>0</DocSecurity>
  <Lines>24</Lines>
  <Paragraphs>7</Paragraphs>
  <ScaleCrop>false</ScaleCrop>
  <Company>Microsoft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1</cp:revision>
  <dcterms:created xsi:type="dcterms:W3CDTF">2017-04-03T16:24:00Z</dcterms:created>
  <dcterms:modified xsi:type="dcterms:W3CDTF">2017-04-03T16:26:00Z</dcterms:modified>
</cp:coreProperties>
</file>